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761836" w:rsidP="007E68A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4/2019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515411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OSNOVNA ŠKOLA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BOLNIČKA ULICA 11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761836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-ih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515411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65780D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3172EE" w:rsidP="005353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1541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3172EE" w:rsidP="007E68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1541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0D6DCE" w:rsidP="003172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172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7E68A6" w:rsidP="007618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1836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gridSpan w:val="4"/>
          </w:tcPr>
          <w:p w:rsidR="000D6DCE" w:rsidRDefault="000D6DCE" w:rsidP="0053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5353E8">
              <w:rPr>
                <w:sz w:val="20"/>
                <w:szCs w:val="20"/>
              </w:rPr>
              <w:t xml:space="preserve">5 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 </w:t>
            </w:r>
            <w:r w:rsidR="00761836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</w:t>
            </w:r>
            <w:r w:rsidR="007E68A6">
              <w:rPr>
                <w:sz w:val="20"/>
                <w:szCs w:val="20"/>
              </w:rPr>
              <w:t xml:space="preserve"> 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3172E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Prirodoslovni muzej, Muzej gljiva, Arheološki muzej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3172EE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 - Zrinjevac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65780D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</w:t>
            </w:r>
            <w:r w:rsidR="00515411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="003172EE">
              <w:rPr>
                <w:sz w:val="20"/>
                <w:szCs w:val="20"/>
              </w:rPr>
              <w:t xml:space="preserve">         za sve Muzeje iz plana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</w:t>
            </w:r>
            <w:r w:rsidR="005353E8">
              <w:rPr>
                <w:sz w:val="20"/>
                <w:szCs w:val="20"/>
              </w:rPr>
              <w:t xml:space="preserve">                        </w:t>
            </w:r>
            <w:r w:rsidR="00761836">
              <w:rPr>
                <w:sz w:val="20"/>
                <w:szCs w:val="20"/>
              </w:rPr>
              <w:t>X</w:t>
            </w:r>
            <w:r w:rsidR="005353E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</w:t>
            </w:r>
            <w:r w:rsidR="0065780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618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7E68A6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515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</w:t>
            </w:r>
            <w:r w:rsidR="00515411">
              <w:rPr>
                <w:sz w:val="20"/>
                <w:szCs w:val="20"/>
              </w:rPr>
              <w:t xml:space="preserve">a vožnju čamcem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65780D">
              <w:rPr>
                <w:sz w:val="20"/>
                <w:szCs w:val="20"/>
              </w:rPr>
              <w:t xml:space="preserve">             </w:t>
            </w:r>
            <w:r w:rsidR="00515411"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10C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7E68A6">
              <w:rPr>
                <w:sz w:val="20"/>
                <w:szCs w:val="20"/>
              </w:rPr>
              <w:t xml:space="preserve">                                              St</w:t>
            </w:r>
            <w:r w:rsidR="00761836">
              <w:rPr>
                <w:sz w:val="20"/>
                <w:szCs w:val="20"/>
              </w:rPr>
              <w:t xml:space="preserve">ručno vodstvo </w:t>
            </w:r>
            <w:r w:rsidR="00710C0A">
              <w:rPr>
                <w:sz w:val="20"/>
                <w:szCs w:val="20"/>
              </w:rPr>
              <w:t>za Prirodoslovni i Arheološki muzej</w:t>
            </w:r>
            <w:bookmarkStart w:id="0" w:name="_GoBack"/>
            <w:bookmarkEnd w:id="0"/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0D6DCE" w:rsidP="005353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0D6DCE" w:rsidRDefault="00761836" w:rsidP="00DB6C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dana od dana objave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3172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761836">
              <w:rPr>
                <w:sz w:val="20"/>
                <w:szCs w:val="20"/>
              </w:rPr>
              <w:t xml:space="preserve"> 28.10.2019.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3172EE"/>
    <w:rsid w:val="003B5813"/>
    <w:rsid w:val="003F2CE8"/>
    <w:rsid w:val="00482771"/>
    <w:rsid w:val="004913E5"/>
    <w:rsid w:val="004F1EB4"/>
    <w:rsid w:val="00515411"/>
    <w:rsid w:val="005353E8"/>
    <w:rsid w:val="0065780D"/>
    <w:rsid w:val="00710C0A"/>
    <w:rsid w:val="00761836"/>
    <w:rsid w:val="007E68A6"/>
    <w:rsid w:val="00811A18"/>
    <w:rsid w:val="00833B44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DB6C01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58A9A"/>
  <w15:docId w15:val="{7C216F7E-E4AC-48A5-BEDF-05AA945E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2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2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Škola</cp:lastModifiedBy>
  <cp:revision>3</cp:revision>
  <cp:lastPrinted>2019-10-14T07:54:00Z</cp:lastPrinted>
  <dcterms:created xsi:type="dcterms:W3CDTF">2019-10-11T09:29:00Z</dcterms:created>
  <dcterms:modified xsi:type="dcterms:W3CDTF">2019-10-14T07:54:00Z</dcterms:modified>
</cp:coreProperties>
</file>